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Layout w:type="fixed"/>
        <w:tblLook w:val="00A0"/>
      </w:tblPr>
      <w:tblGrid>
        <w:gridCol w:w="1134"/>
        <w:gridCol w:w="7655"/>
        <w:gridCol w:w="1300"/>
      </w:tblGrid>
      <w:tr w:rsidR="00FF1A93" w:rsidRPr="00297DE5" w:rsidTr="00FF1A93">
        <w:tc>
          <w:tcPr>
            <w:tcW w:w="1134" w:type="dxa"/>
            <w:shd w:val="clear" w:color="auto" w:fill="auto"/>
          </w:tcPr>
          <w:p w:rsidR="004E52A8" w:rsidRPr="00297DE5" w:rsidRDefault="00FF1A93" w:rsidP="00B8792A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297DE5">
              <w:rPr>
                <w:rFonts w:ascii="Garamond" w:hAnsi="Garamond"/>
                <w:noProof/>
                <w:lang w:val="en-US" w:eastAsia="en-US"/>
              </w:rPr>
              <w:drawing>
                <wp:inline distT="0" distB="0" distL="0" distR="0">
                  <wp:extent cx="680720" cy="680720"/>
                  <wp:effectExtent l="0" t="0" r="5080" b="5080"/>
                  <wp:docPr id="9" name="Immagine 9" descr="Descrizione: Macintosh HD:private:var:folders:w8:yp6t1hlj01x2mtv0g05b867c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Macintosh HD:private:var:folders:w8:yp6t1hlj01x2mtv0g05b867c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FF1A93" w:rsidRPr="00297DE5" w:rsidRDefault="00FF1A93" w:rsidP="00FF1A93">
            <w:pPr>
              <w:pBdr>
                <w:top w:val="single" w:sz="6" w:space="1" w:color="FFFFFF"/>
                <w:left w:val="single" w:sz="6" w:space="1" w:color="FFFFFF"/>
                <w:right w:val="single" w:sz="6" w:space="1" w:color="FFFFFF"/>
                <w:between w:val="single" w:sz="6" w:space="1" w:color="FFFFFF"/>
              </w:pBdr>
              <w:spacing w:after="120"/>
              <w:rPr>
                <w:rFonts w:ascii="Garamond" w:hAnsi="Garamond"/>
                <w:color w:val="999999"/>
                <w:sz w:val="32"/>
                <w:szCs w:val="32"/>
              </w:rPr>
            </w:pPr>
            <w:r w:rsidRPr="00297DE5">
              <w:rPr>
                <w:rFonts w:ascii="Garamond" w:hAnsi="Garamond"/>
                <w:color w:val="999999"/>
                <w:sz w:val="32"/>
                <w:szCs w:val="32"/>
              </w:rPr>
              <w:t>Università degli Studi di Roma “Tor Vergata”</w:t>
            </w:r>
          </w:p>
          <w:p w:rsidR="004E52A8" w:rsidRPr="00297DE5" w:rsidRDefault="00FF1A93" w:rsidP="00154B74">
            <w:pPr>
              <w:pBdr>
                <w:top w:val="single" w:sz="6" w:space="1" w:color="FFFFFF"/>
                <w:left w:val="single" w:sz="6" w:space="1" w:color="FFFFFF"/>
                <w:right w:val="single" w:sz="6" w:space="1" w:color="FFFFFF"/>
                <w:between w:val="single" w:sz="6" w:space="1" w:color="FFFFFF"/>
              </w:pBdr>
              <w:spacing w:after="120"/>
              <w:rPr>
                <w:rFonts w:ascii="Garamond" w:hAnsi="Garamond"/>
                <w:color w:val="999999"/>
                <w:sz w:val="32"/>
                <w:szCs w:val="32"/>
              </w:rPr>
            </w:pPr>
            <w:r w:rsidRPr="00297DE5">
              <w:rPr>
                <w:rFonts w:ascii="Garamond" w:hAnsi="Garamond"/>
                <w:color w:val="999999"/>
                <w:sz w:val="32"/>
                <w:szCs w:val="32"/>
              </w:rPr>
              <w:t>Dipartimento di Matematica</w:t>
            </w:r>
          </w:p>
        </w:tc>
        <w:tc>
          <w:tcPr>
            <w:tcW w:w="1300" w:type="dxa"/>
            <w:shd w:val="clear" w:color="auto" w:fill="auto"/>
          </w:tcPr>
          <w:p w:rsidR="004E52A8" w:rsidRPr="00297DE5" w:rsidRDefault="004E52A8" w:rsidP="00B8792A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4E52A8" w:rsidRPr="00297DE5" w:rsidRDefault="004E52A8" w:rsidP="00B8792A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F5D0E" w:rsidRPr="00297DE5" w:rsidRDefault="00CF5D0E">
      <w:pPr>
        <w:rPr>
          <w:rFonts w:ascii="Garamond" w:hAnsi="Garamond"/>
          <w:sz w:val="24"/>
          <w:szCs w:val="24"/>
        </w:rPr>
      </w:pPr>
    </w:p>
    <w:p w:rsidR="004E52A8" w:rsidRPr="00297DE5" w:rsidRDefault="004E52A8">
      <w:pPr>
        <w:rPr>
          <w:rFonts w:ascii="Garamond" w:hAnsi="Garamond"/>
          <w:sz w:val="24"/>
          <w:szCs w:val="24"/>
        </w:rPr>
      </w:pPr>
    </w:p>
    <w:p w:rsidR="00EA4DD6" w:rsidRPr="00297DE5" w:rsidRDefault="006320A1" w:rsidP="00EA4DD6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sz w:val="24"/>
          <w:szCs w:val="24"/>
        </w:rPr>
      </w:pPr>
      <w:r w:rsidRPr="00297DE5">
        <w:rPr>
          <w:rFonts w:ascii="Garamond" w:hAnsi="Garamond"/>
          <w:b/>
          <w:sz w:val="24"/>
          <w:szCs w:val="24"/>
        </w:rPr>
        <w:t>A.S. 2017/2018</w:t>
      </w:r>
    </w:p>
    <w:p w:rsidR="004E52A8" w:rsidRPr="00297DE5" w:rsidRDefault="00297DE5" w:rsidP="00EA4DD6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i/>
          <w:sz w:val="24"/>
          <w:szCs w:val="24"/>
        </w:rPr>
      </w:pPr>
      <w:r w:rsidRPr="00297DE5">
        <w:rPr>
          <w:rFonts w:ascii="Garamond" w:hAnsi="Garamond"/>
          <w:b/>
          <w:sz w:val="24"/>
          <w:szCs w:val="24"/>
        </w:rPr>
        <w:t>Laboratorio</w:t>
      </w:r>
      <w:proofErr w:type="gramStart"/>
      <w:r w:rsidRPr="00297DE5">
        <w:rPr>
          <w:rFonts w:ascii="Garamond" w:hAnsi="Garamond"/>
          <w:b/>
          <w:sz w:val="24"/>
          <w:szCs w:val="24"/>
        </w:rPr>
        <w:t xml:space="preserve"> </w:t>
      </w:r>
      <w:r w:rsidR="00317E7D" w:rsidRPr="00297DE5">
        <w:rPr>
          <w:rFonts w:ascii="Garamond" w:hAnsi="Garamond"/>
          <w:b/>
          <w:sz w:val="24"/>
          <w:szCs w:val="24"/>
        </w:rPr>
        <w:t xml:space="preserve"> </w:t>
      </w:r>
      <w:proofErr w:type="gramEnd"/>
      <w:r w:rsidR="00317E7D" w:rsidRPr="00297DE5">
        <w:rPr>
          <w:rFonts w:ascii="Garamond" w:hAnsi="Garamond"/>
          <w:b/>
          <w:sz w:val="24"/>
          <w:szCs w:val="24"/>
        </w:rPr>
        <w:t xml:space="preserve">di formazione </w:t>
      </w:r>
      <w:r w:rsidR="006320A1" w:rsidRPr="00297DE5">
        <w:rPr>
          <w:rFonts w:ascii="Garamond" w:hAnsi="Garamond"/>
          <w:i/>
          <w:sz w:val="24"/>
          <w:szCs w:val="24"/>
        </w:rPr>
        <w:t>L'estrazione di radice quadrata: un antico algoritmo per affrontare le difficoltà cognitive che ostacolano la comprensione delle sue proprietà fondamentali</w:t>
      </w:r>
    </w:p>
    <w:p w:rsidR="00EA4DD6" w:rsidRPr="00297DE5" w:rsidRDefault="00EA4DD6" w:rsidP="006963E3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sz w:val="24"/>
          <w:szCs w:val="24"/>
        </w:rPr>
      </w:pPr>
    </w:p>
    <w:p w:rsidR="00317E7D" w:rsidRPr="00297DE5" w:rsidRDefault="00317E7D" w:rsidP="004E52A8">
      <w:pPr>
        <w:spacing w:line="360" w:lineRule="auto"/>
        <w:rPr>
          <w:rFonts w:ascii="Garamond" w:hAnsi="Garamond"/>
          <w:sz w:val="24"/>
          <w:szCs w:val="24"/>
        </w:rPr>
      </w:pPr>
    </w:p>
    <w:p w:rsidR="001A73E0" w:rsidRPr="00297DE5" w:rsidRDefault="0073048C" w:rsidP="006963E3">
      <w:pPr>
        <w:spacing w:line="360" w:lineRule="auto"/>
        <w:outlineLvl w:val="0"/>
        <w:rPr>
          <w:rFonts w:ascii="Garamond" w:hAnsi="Garamond"/>
          <w:sz w:val="24"/>
          <w:szCs w:val="24"/>
        </w:rPr>
      </w:pPr>
      <w:r w:rsidRPr="0073048C">
        <w:rPr>
          <w:rFonts w:ascii="Garamond" w:hAnsi="Garamon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98.6pt;margin-top:13.1pt;width:382pt;height:0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">
            <v:stroke dashstyle="1 1"/>
          </v:shape>
        </w:pict>
      </w:r>
      <w:r w:rsidR="001A73E0" w:rsidRPr="00297DE5">
        <w:rPr>
          <w:rFonts w:ascii="Garamond" w:hAnsi="Garamond"/>
          <w:sz w:val="24"/>
          <w:szCs w:val="24"/>
        </w:rPr>
        <w:t>Il/La sottoscritto/</w:t>
      </w:r>
      <w:proofErr w:type="gramStart"/>
      <w:r w:rsidR="001A73E0" w:rsidRPr="00297DE5">
        <w:rPr>
          <w:rFonts w:ascii="Garamond" w:hAnsi="Garamond"/>
          <w:sz w:val="24"/>
          <w:szCs w:val="24"/>
        </w:rPr>
        <w:t>a</w:t>
      </w:r>
      <w:proofErr w:type="gramEnd"/>
      <w:r w:rsidR="001A73E0" w:rsidRPr="00297DE5">
        <w:rPr>
          <w:rFonts w:ascii="Garamond" w:hAnsi="Garamond"/>
          <w:sz w:val="24"/>
          <w:szCs w:val="24"/>
        </w:rPr>
        <w:t xml:space="preserve"> </w:t>
      </w:r>
    </w:p>
    <w:p w:rsidR="001A73E0" w:rsidRPr="00297DE5" w:rsidRDefault="001A73E0" w:rsidP="004E52A8">
      <w:pPr>
        <w:spacing w:line="360" w:lineRule="auto"/>
        <w:rPr>
          <w:rFonts w:ascii="Garamond" w:hAnsi="Garamond"/>
          <w:sz w:val="24"/>
          <w:szCs w:val="24"/>
        </w:rPr>
      </w:pPr>
    </w:p>
    <w:p w:rsidR="001A73E0" w:rsidRPr="00297DE5" w:rsidRDefault="0073048C" w:rsidP="006963E3">
      <w:pPr>
        <w:spacing w:line="360" w:lineRule="auto"/>
        <w:outlineLvl w:val="0"/>
        <w:rPr>
          <w:rFonts w:ascii="Garamond" w:hAnsi="Garamond"/>
          <w:sz w:val="24"/>
          <w:szCs w:val="24"/>
        </w:rPr>
      </w:pPr>
      <w:r w:rsidRPr="0073048C">
        <w:rPr>
          <w:rFonts w:ascii="Garamond" w:hAnsi="Garamond"/>
          <w:noProof/>
          <w:sz w:val="24"/>
          <w:szCs w:val="24"/>
        </w:rPr>
        <w:pict>
          <v:shape id="AutoShape 4" o:spid="_x0000_s1031" type="#_x0000_t32" style="position:absolute;margin-left:127.1pt;margin-top:15.15pt;width:353.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">
            <v:stroke dashstyle="1 1"/>
          </v:shape>
        </w:pict>
      </w:r>
      <w:r w:rsidR="006320A1" w:rsidRPr="00297DE5">
        <w:rPr>
          <w:rFonts w:ascii="Garamond" w:hAnsi="Garamond"/>
          <w:noProof/>
          <w:sz w:val="24"/>
          <w:szCs w:val="24"/>
        </w:rPr>
        <w:t>docente</w:t>
      </w:r>
      <w:proofErr w:type="gramStart"/>
      <w:r w:rsidR="006320A1" w:rsidRPr="00297DE5">
        <w:rPr>
          <w:rFonts w:ascii="Garamond" w:hAnsi="Garamond"/>
          <w:noProof/>
          <w:sz w:val="24"/>
          <w:szCs w:val="24"/>
        </w:rPr>
        <w:t xml:space="preserve"> </w:t>
      </w:r>
      <w:r w:rsidR="001A73E0" w:rsidRPr="00297DE5">
        <w:rPr>
          <w:rFonts w:ascii="Garamond" w:hAnsi="Garamond"/>
          <w:sz w:val="24"/>
          <w:szCs w:val="24"/>
        </w:rPr>
        <w:t xml:space="preserve"> </w:t>
      </w:r>
      <w:proofErr w:type="gramEnd"/>
      <w:r w:rsidR="001A73E0" w:rsidRPr="00297DE5">
        <w:rPr>
          <w:rFonts w:ascii="Garamond" w:hAnsi="Garamond"/>
          <w:sz w:val="24"/>
          <w:szCs w:val="24"/>
        </w:rPr>
        <w:t>dell'</w:t>
      </w:r>
    </w:p>
    <w:p w:rsidR="0006716C" w:rsidRPr="00297DE5" w:rsidRDefault="0006716C" w:rsidP="004E52A8">
      <w:pPr>
        <w:spacing w:line="360" w:lineRule="auto"/>
        <w:rPr>
          <w:rFonts w:ascii="Garamond" w:hAnsi="Garamond"/>
          <w:sz w:val="24"/>
          <w:szCs w:val="24"/>
        </w:rPr>
      </w:pPr>
    </w:p>
    <w:p w:rsidR="004E52A8" w:rsidRPr="00297DE5" w:rsidRDefault="0006716C" w:rsidP="006963E3">
      <w:pPr>
        <w:spacing w:line="360" w:lineRule="auto"/>
        <w:jc w:val="center"/>
        <w:outlineLvl w:val="0"/>
        <w:rPr>
          <w:rFonts w:ascii="Garamond" w:hAnsi="Garamond"/>
          <w:sz w:val="24"/>
          <w:szCs w:val="24"/>
        </w:rPr>
      </w:pPr>
      <w:r w:rsidRPr="00297DE5">
        <w:rPr>
          <w:rFonts w:ascii="Garamond" w:hAnsi="Garamond"/>
          <w:sz w:val="24"/>
          <w:szCs w:val="24"/>
        </w:rPr>
        <w:t>CHIEDE</w:t>
      </w:r>
    </w:p>
    <w:p w:rsidR="009C0849" w:rsidRPr="00297DE5" w:rsidRDefault="009C0849" w:rsidP="004E52A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17E7D" w:rsidRPr="00297DE5" w:rsidRDefault="006320A1" w:rsidP="004460BB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gramStart"/>
      <w:r w:rsidRPr="00297DE5">
        <w:rPr>
          <w:rFonts w:ascii="Garamond" w:hAnsi="Garamond"/>
          <w:sz w:val="24"/>
          <w:szCs w:val="24"/>
        </w:rPr>
        <w:t>di</w:t>
      </w:r>
      <w:proofErr w:type="gramEnd"/>
      <w:r w:rsidRPr="00297DE5">
        <w:rPr>
          <w:rFonts w:ascii="Garamond" w:hAnsi="Garamond"/>
          <w:sz w:val="24"/>
          <w:szCs w:val="24"/>
        </w:rPr>
        <w:t xml:space="preserve"> poter partecipare </w:t>
      </w:r>
      <w:r w:rsidR="004E52A8" w:rsidRPr="00297DE5">
        <w:rPr>
          <w:rFonts w:ascii="Garamond" w:hAnsi="Garamond"/>
          <w:sz w:val="24"/>
          <w:szCs w:val="24"/>
        </w:rPr>
        <w:t xml:space="preserve"> al </w:t>
      </w:r>
      <w:r w:rsidR="00297DE5" w:rsidRPr="00297DE5">
        <w:rPr>
          <w:rFonts w:ascii="Garamond" w:hAnsi="Garamond"/>
          <w:sz w:val="24"/>
          <w:szCs w:val="24"/>
        </w:rPr>
        <w:t>laboratorio</w:t>
      </w:r>
      <w:r w:rsidR="004E52A8" w:rsidRPr="00297DE5">
        <w:rPr>
          <w:rFonts w:ascii="Garamond" w:hAnsi="Garamond"/>
          <w:sz w:val="24"/>
          <w:szCs w:val="24"/>
        </w:rPr>
        <w:t xml:space="preserve"> denominato  </w:t>
      </w:r>
      <w:r w:rsidRPr="00297DE5">
        <w:rPr>
          <w:rFonts w:ascii="Garamond" w:hAnsi="Garamond"/>
          <w:i/>
          <w:sz w:val="24"/>
          <w:szCs w:val="24"/>
        </w:rPr>
        <w:t>L'estrazione di radice quadrata: un antico algoritmo per affrontare le difficoltà cognitive che ostacolano la comprensione delle sue proprietà fondamentali</w:t>
      </w:r>
      <w:r w:rsidR="004E52A8" w:rsidRPr="00297DE5">
        <w:rPr>
          <w:rFonts w:ascii="Garamond" w:hAnsi="Garamond"/>
          <w:i/>
          <w:sz w:val="24"/>
          <w:szCs w:val="24"/>
        </w:rPr>
        <w:t xml:space="preserve">, </w:t>
      </w:r>
      <w:r w:rsidR="004E52A8" w:rsidRPr="00297DE5">
        <w:rPr>
          <w:rFonts w:ascii="Garamond" w:hAnsi="Garamond"/>
          <w:sz w:val="24"/>
          <w:szCs w:val="24"/>
        </w:rPr>
        <w:t xml:space="preserve">organizzato dal </w:t>
      </w:r>
      <w:r w:rsidR="00923C9F" w:rsidRPr="00297DE5">
        <w:rPr>
          <w:rFonts w:ascii="Garamond" w:hAnsi="Garamond"/>
          <w:sz w:val="24"/>
          <w:szCs w:val="24"/>
        </w:rPr>
        <w:t>Dipartimento di matematica dell'Università degli S</w:t>
      </w:r>
      <w:r w:rsidR="004E52A8" w:rsidRPr="00297DE5">
        <w:rPr>
          <w:rFonts w:ascii="Garamond" w:hAnsi="Garamond"/>
          <w:sz w:val="24"/>
          <w:szCs w:val="24"/>
        </w:rPr>
        <w:t>tudi di Roma "</w:t>
      </w:r>
      <w:proofErr w:type="spellStart"/>
      <w:r w:rsidR="004E52A8" w:rsidRPr="00297DE5">
        <w:rPr>
          <w:rFonts w:ascii="Garamond" w:hAnsi="Garamond"/>
          <w:sz w:val="24"/>
          <w:szCs w:val="24"/>
        </w:rPr>
        <w:t>Tor</w:t>
      </w:r>
      <w:proofErr w:type="spellEnd"/>
      <w:r w:rsidR="004E52A8" w:rsidRPr="00297DE5">
        <w:rPr>
          <w:rFonts w:ascii="Garamond" w:hAnsi="Garamond"/>
          <w:sz w:val="24"/>
          <w:szCs w:val="24"/>
        </w:rPr>
        <w:t xml:space="preserve"> Vergata"</w:t>
      </w:r>
      <w:r w:rsidR="00317E7D" w:rsidRPr="00297DE5">
        <w:rPr>
          <w:rFonts w:ascii="Garamond" w:hAnsi="Garamond"/>
          <w:sz w:val="24"/>
          <w:szCs w:val="24"/>
        </w:rPr>
        <w:t xml:space="preserve"> che </w:t>
      </w:r>
      <w:r w:rsidR="00297DE5" w:rsidRPr="00297DE5">
        <w:rPr>
          <w:rFonts w:ascii="Garamond" w:hAnsi="Garamond"/>
          <w:sz w:val="24"/>
          <w:szCs w:val="24"/>
        </w:rPr>
        <w:t xml:space="preserve">si terrà presso l'aula T1 dell'Edificio </w:t>
      </w:r>
      <w:proofErr w:type="spellStart"/>
      <w:r w:rsidR="00297DE5" w:rsidRPr="00297DE5">
        <w:rPr>
          <w:rFonts w:ascii="Garamond" w:hAnsi="Garamond"/>
          <w:sz w:val="24"/>
          <w:szCs w:val="24"/>
        </w:rPr>
        <w:t>Sogene</w:t>
      </w:r>
      <w:proofErr w:type="spellEnd"/>
      <w:r w:rsidR="00297DE5" w:rsidRPr="00297DE5">
        <w:rPr>
          <w:rFonts w:ascii="Garamond" w:hAnsi="Garamond"/>
          <w:sz w:val="24"/>
          <w:szCs w:val="24"/>
        </w:rPr>
        <w:t xml:space="preserve"> (Via delle ricerca scientifica 1), nei giorni</w:t>
      </w:r>
    </w:p>
    <w:p w:rsidR="00FE72F4" w:rsidRPr="00297DE5" w:rsidRDefault="00FE72F4" w:rsidP="00317E7D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6320A1" w:rsidRPr="00297DE5" w:rsidRDefault="006320A1" w:rsidP="006320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97DE5">
        <w:rPr>
          <w:rFonts w:ascii="Garamond" w:hAnsi="Garamond"/>
          <w:sz w:val="24"/>
          <w:szCs w:val="24"/>
        </w:rPr>
        <w:t>giovedì 9 novembre 2017</w:t>
      </w:r>
      <w:proofErr w:type="gramStart"/>
      <w:r w:rsidRPr="00297DE5">
        <w:rPr>
          <w:rFonts w:ascii="Garamond" w:hAnsi="Garamond"/>
          <w:sz w:val="24"/>
          <w:szCs w:val="24"/>
        </w:rPr>
        <w:t xml:space="preserve">   </w:t>
      </w:r>
      <w:proofErr w:type="gramEnd"/>
      <w:r w:rsidRPr="00297DE5">
        <w:rPr>
          <w:rFonts w:ascii="Garamond" w:hAnsi="Garamond"/>
          <w:sz w:val="24"/>
          <w:szCs w:val="24"/>
        </w:rPr>
        <w:t>ore 15 - 17.30</w:t>
      </w:r>
    </w:p>
    <w:p w:rsidR="006320A1" w:rsidRPr="00297DE5" w:rsidRDefault="006320A1" w:rsidP="006320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97DE5">
        <w:rPr>
          <w:rFonts w:ascii="Garamond" w:hAnsi="Garamond"/>
          <w:sz w:val="24"/>
          <w:szCs w:val="24"/>
        </w:rPr>
        <w:t>giovedì 16 novembre 2017 ore 15 - 17.30</w:t>
      </w:r>
    </w:p>
    <w:p w:rsidR="006320A1" w:rsidRPr="00297DE5" w:rsidRDefault="006320A1" w:rsidP="006320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97DE5">
        <w:rPr>
          <w:rFonts w:ascii="Garamond" w:hAnsi="Garamond"/>
          <w:sz w:val="24"/>
          <w:szCs w:val="24"/>
        </w:rPr>
        <w:t>giovedì 23 novembre 2017 ore 15 - 17.30</w:t>
      </w:r>
    </w:p>
    <w:p w:rsidR="006320A1" w:rsidRPr="00297DE5" w:rsidRDefault="006320A1" w:rsidP="006320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97DE5">
        <w:rPr>
          <w:rFonts w:ascii="Garamond" w:hAnsi="Garamond"/>
          <w:sz w:val="24"/>
          <w:szCs w:val="24"/>
        </w:rPr>
        <w:t>giovedì 30 novembre 2017 ore 15 - 17.30</w:t>
      </w:r>
    </w:p>
    <w:p w:rsidR="00317E7D" w:rsidRPr="00297DE5" w:rsidRDefault="00317E7D" w:rsidP="00317E7D">
      <w:pPr>
        <w:pStyle w:val="Paragrafoelenco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923C9F" w:rsidRPr="00297DE5" w:rsidRDefault="00317E7D" w:rsidP="00317E7D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gramStart"/>
      <w:r w:rsidRPr="00297DE5">
        <w:rPr>
          <w:rFonts w:ascii="Garamond" w:hAnsi="Garamond"/>
          <w:sz w:val="24"/>
          <w:szCs w:val="24"/>
        </w:rPr>
        <w:t>ed</w:t>
      </w:r>
      <w:proofErr w:type="gramEnd"/>
      <w:r w:rsidRPr="00297DE5">
        <w:rPr>
          <w:rFonts w:ascii="Garamond" w:hAnsi="Garamond"/>
          <w:sz w:val="24"/>
          <w:szCs w:val="24"/>
        </w:rPr>
        <w:t xml:space="preserve"> </w:t>
      </w:r>
      <w:r w:rsidR="000A6F1C">
        <w:rPr>
          <w:rFonts w:ascii="Garamond" w:hAnsi="Garamond"/>
          <w:sz w:val="24"/>
          <w:szCs w:val="24"/>
        </w:rPr>
        <w:t xml:space="preserve">in </w:t>
      </w:r>
      <w:r w:rsidRPr="00297DE5">
        <w:rPr>
          <w:rFonts w:ascii="Garamond" w:hAnsi="Garamond"/>
          <w:sz w:val="24"/>
          <w:szCs w:val="24"/>
        </w:rPr>
        <w:t xml:space="preserve">un ultimo incontro entro la </w:t>
      </w:r>
      <w:r w:rsidRPr="00297DE5">
        <w:rPr>
          <w:rFonts w:ascii="Garamond" w:hAnsi="Garamond"/>
          <w:b/>
          <w:sz w:val="24"/>
          <w:szCs w:val="24"/>
        </w:rPr>
        <w:t>metà di maggio</w:t>
      </w:r>
      <w:r w:rsidRPr="00297DE5">
        <w:rPr>
          <w:rFonts w:ascii="Garamond" w:hAnsi="Garamond"/>
          <w:sz w:val="24"/>
          <w:szCs w:val="24"/>
        </w:rPr>
        <w:t xml:space="preserve">, durante la quale gli studenti, accompagnati dai loro docenti </w:t>
      </w:r>
      <w:r w:rsidR="009C0849" w:rsidRPr="00297DE5">
        <w:rPr>
          <w:rFonts w:ascii="Garamond" w:hAnsi="Garamond"/>
          <w:sz w:val="24"/>
          <w:szCs w:val="24"/>
        </w:rPr>
        <w:t>e</w:t>
      </w:r>
      <w:r w:rsidRPr="00297DE5">
        <w:rPr>
          <w:rFonts w:ascii="Garamond" w:hAnsi="Garamond"/>
          <w:sz w:val="24"/>
          <w:szCs w:val="24"/>
        </w:rPr>
        <w:t xml:space="preserve"> dalle loro famiglie, mostreranno una sintesi delle attività svolte.</w:t>
      </w:r>
    </w:p>
    <w:p w:rsidR="001A73E0" w:rsidRPr="00297DE5" w:rsidRDefault="001A73E0" w:rsidP="001A73E0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</w:p>
    <w:p w:rsidR="001A73E0" w:rsidRPr="00297DE5" w:rsidRDefault="001A73E0" w:rsidP="001A73E0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9C0849" w:rsidRPr="00297DE5" w:rsidRDefault="001A73E0" w:rsidP="001A73E0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</w:p>
    <w:p w:rsidR="001A73E0" w:rsidRPr="00297DE5" w:rsidRDefault="009C0849" w:rsidP="001A73E0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="006320A1" w:rsidRPr="00297DE5">
        <w:rPr>
          <w:rFonts w:ascii="Garamond" w:hAnsi="Garamond"/>
          <w:sz w:val="24"/>
          <w:szCs w:val="24"/>
        </w:rPr>
        <w:t>Firma del docente</w:t>
      </w:r>
    </w:p>
    <w:p w:rsidR="004E52A8" w:rsidRPr="00297DE5" w:rsidRDefault="004E52A8" w:rsidP="004E52A8">
      <w:pPr>
        <w:spacing w:line="360" w:lineRule="auto"/>
        <w:rPr>
          <w:rFonts w:ascii="Garamond" w:hAnsi="Garamond"/>
          <w:sz w:val="24"/>
          <w:szCs w:val="24"/>
        </w:rPr>
      </w:pPr>
    </w:p>
    <w:p w:rsidR="00297DE5" w:rsidRPr="00297DE5" w:rsidRDefault="00297DE5">
      <w:pPr>
        <w:spacing w:line="360" w:lineRule="auto"/>
        <w:rPr>
          <w:rFonts w:ascii="Garamond" w:hAnsi="Garamond"/>
          <w:sz w:val="24"/>
          <w:szCs w:val="24"/>
        </w:rPr>
      </w:pPr>
    </w:p>
    <w:sectPr w:rsidR="00297DE5" w:rsidRPr="00297DE5" w:rsidSect="00CF5D0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24" w:rsidRDefault="00A70124" w:rsidP="00FF1A93">
      <w:r>
        <w:separator/>
      </w:r>
    </w:p>
  </w:endnote>
  <w:endnote w:type="continuationSeparator" w:id="0">
    <w:p w:rsidR="00A70124" w:rsidRDefault="00A70124" w:rsidP="00FF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93" w:rsidRDefault="00FF1A93">
    <w:pPr>
      <w:pStyle w:val="Pidipagina"/>
    </w:pPr>
    <w:r>
      <w:t>http://www. mat.uniroma2.it</w:t>
    </w:r>
    <w:proofErr w:type="gramStart"/>
    <w:r>
      <w:t xml:space="preserve">      </w:t>
    </w:r>
    <w:r w:rsidR="00154B74">
      <w:t xml:space="preserve">     </w:t>
    </w:r>
    <w:r>
      <w:t xml:space="preserve">    </w:t>
    </w:r>
    <w:proofErr w:type="gramEnd"/>
    <w:r>
      <w:t xml:space="preserve">Via della Ricerca Scientifica, 00133 Roma     </w:t>
    </w:r>
    <w:r w:rsidR="00154B74">
      <w:t xml:space="preserve">        </w:t>
    </w:r>
    <w:r>
      <w:t xml:space="preserve"> FAX: 06 7259 4699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24" w:rsidRDefault="00A70124" w:rsidP="00FF1A93">
      <w:r>
        <w:separator/>
      </w:r>
    </w:p>
  </w:footnote>
  <w:footnote w:type="continuationSeparator" w:id="0">
    <w:p w:rsidR="00A70124" w:rsidRDefault="00A70124" w:rsidP="00FF1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3892"/>
    <w:multiLevelType w:val="hybridMultilevel"/>
    <w:tmpl w:val="E564B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2A8"/>
    <w:rsid w:val="00003501"/>
    <w:rsid w:val="000039E2"/>
    <w:rsid w:val="0000520D"/>
    <w:rsid w:val="00006E3E"/>
    <w:rsid w:val="00007507"/>
    <w:rsid w:val="0002227B"/>
    <w:rsid w:val="00031501"/>
    <w:rsid w:val="0003184C"/>
    <w:rsid w:val="00031D12"/>
    <w:rsid w:val="00032CAD"/>
    <w:rsid w:val="00033696"/>
    <w:rsid w:val="000362B1"/>
    <w:rsid w:val="00041AD8"/>
    <w:rsid w:val="00047992"/>
    <w:rsid w:val="000523F6"/>
    <w:rsid w:val="000525C7"/>
    <w:rsid w:val="00054F30"/>
    <w:rsid w:val="000604CB"/>
    <w:rsid w:val="0006102F"/>
    <w:rsid w:val="00061B18"/>
    <w:rsid w:val="0006231E"/>
    <w:rsid w:val="000624E8"/>
    <w:rsid w:val="00065EAA"/>
    <w:rsid w:val="0006716C"/>
    <w:rsid w:val="000710E3"/>
    <w:rsid w:val="000711A1"/>
    <w:rsid w:val="00071D85"/>
    <w:rsid w:val="0008136B"/>
    <w:rsid w:val="0008160D"/>
    <w:rsid w:val="00082184"/>
    <w:rsid w:val="000866F8"/>
    <w:rsid w:val="0009410B"/>
    <w:rsid w:val="000A1973"/>
    <w:rsid w:val="000A3306"/>
    <w:rsid w:val="000A672E"/>
    <w:rsid w:val="000A6F1C"/>
    <w:rsid w:val="000B24EC"/>
    <w:rsid w:val="000B291B"/>
    <w:rsid w:val="000B392A"/>
    <w:rsid w:val="000B4711"/>
    <w:rsid w:val="000B5E71"/>
    <w:rsid w:val="000B750C"/>
    <w:rsid w:val="000C1B60"/>
    <w:rsid w:val="000C2F47"/>
    <w:rsid w:val="000C384A"/>
    <w:rsid w:val="000D069B"/>
    <w:rsid w:val="000D0896"/>
    <w:rsid w:val="000D229C"/>
    <w:rsid w:val="000D3925"/>
    <w:rsid w:val="000D5F5D"/>
    <w:rsid w:val="000F4654"/>
    <w:rsid w:val="0010005D"/>
    <w:rsid w:val="0010369F"/>
    <w:rsid w:val="00103C6D"/>
    <w:rsid w:val="001056A9"/>
    <w:rsid w:val="0010620A"/>
    <w:rsid w:val="0011040F"/>
    <w:rsid w:val="0011119E"/>
    <w:rsid w:val="001116A9"/>
    <w:rsid w:val="00127F3E"/>
    <w:rsid w:val="00134D71"/>
    <w:rsid w:val="001427E7"/>
    <w:rsid w:val="00143316"/>
    <w:rsid w:val="001439AF"/>
    <w:rsid w:val="00143A35"/>
    <w:rsid w:val="001449D4"/>
    <w:rsid w:val="00154B74"/>
    <w:rsid w:val="00155A72"/>
    <w:rsid w:val="001631D4"/>
    <w:rsid w:val="00163BDF"/>
    <w:rsid w:val="00171E56"/>
    <w:rsid w:val="00172161"/>
    <w:rsid w:val="00174EEF"/>
    <w:rsid w:val="00175704"/>
    <w:rsid w:val="001811B7"/>
    <w:rsid w:val="001905D5"/>
    <w:rsid w:val="001A1993"/>
    <w:rsid w:val="001A1CEF"/>
    <w:rsid w:val="001A2B17"/>
    <w:rsid w:val="001A369E"/>
    <w:rsid w:val="001A4A83"/>
    <w:rsid w:val="001A73E0"/>
    <w:rsid w:val="001B2FAB"/>
    <w:rsid w:val="001B5DBC"/>
    <w:rsid w:val="001C770F"/>
    <w:rsid w:val="001D0473"/>
    <w:rsid w:val="001D3725"/>
    <w:rsid w:val="001E3B59"/>
    <w:rsid w:val="001E42BB"/>
    <w:rsid w:val="001F2777"/>
    <w:rsid w:val="00202781"/>
    <w:rsid w:val="002138D1"/>
    <w:rsid w:val="00215685"/>
    <w:rsid w:val="00216119"/>
    <w:rsid w:val="002217AE"/>
    <w:rsid w:val="00224F25"/>
    <w:rsid w:val="00225A33"/>
    <w:rsid w:val="00226BAE"/>
    <w:rsid w:val="00230ED1"/>
    <w:rsid w:val="002316A1"/>
    <w:rsid w:val="00234627"/>
    <w:rsid w:val="00240D47"/>
    <w:rsid w:val="00241BFE"/>
    <w:rsid w:val="00242326"/>
    <w:rsid w:val="002524DD"/>
    <w:rsid w:val="00263F94"/>
    <w:rsid w:val="00264E71"/>
    <w:rsid w:val="00266F96"/>
    <w:rsid w:val="0027190D"/>
    <w:rsid w:val="00272510"/>
    <w:rsid w:val="00272A5D"/>
    <w:rsid w:val="0027376C"/>
    <w:rsid w:val="002755D1"/>
    <w:rsid w:val="0027580B"/>
    <w:rsid w:val="00281B87"/>
    <w:rsid w:val="00285F4E"/>
    <w:rsid w:val="00286F7B"/>
    <w:rsid w:val="002918E7"/>
    <w:rsid w:val="00291DAE"/>
    <w:rsid w:val="0029336C"/>
    <w:rsid w:val="002933EE"/>
    <w:rsid w:val="00297DE5"/>
    <w:rsid w:val="002A6BE3"/>
    <w:rsid w:val="002B1262"/>
    <w:rsid w:val="002B2CC4"/>
    <w:rsid w:val="002B34E8"/>
    <w:rsid w:val="002C040A"/>
    <w:rsid w:val="002C4D5F"/>
    <w:rsid w:val="002C7168"/>
    <w:rsid w:val="002D7711"/>
    <w:rsid w:val="002D7719"/>
    <w:rsid w:val="002E59FC"/>
    <w:rsid w:val="002E5A93"/>
    <w:rsid w:val="002E781C"/>
    <w:rsid w:val="002F4888"/>
    <w:rsid w:val="002F5AD4"/>
    <w:rsid w:val="00301F8C"/>
    <w:rsid w:val="00303833"/>
    <w:rsid w:val="003076DD"/>
    <w:rsid w:val="0031011B"/>
    <w:rsid w:val="00316B01"/>
    <w:rsid w:val="00317E7D"/>
    <w:rsid w:val="00325A17"/>
    <w:rsid w:val="00326FC8"/>
    <w:rsid w:val="0033216E"/>
    <w:rsid w:val="00335583"/>
    <w:rsid w:val="003405B7"/>
    <w:rsid w:val="00360ED5"/>
    <w:rsid w:val="00373698"/>
    <w:rsid w:val="0037657A"/>
    <w:rsid w:val="00376EAC"/>
    <w:rsid w:val="00380945"/>
    <w:rsid w:val="0039181F"/>
    <w:rsid w:val="0039270C"/>
    <w:rsid w:val="00392FB6"/>
    <w:rsid w:val="003A18CF"/>
    <w:rsid w:val="003A60AA"/>
    <w:rsid w:val="003B41FB"/>
    <w:rsid w:val="003B6B8C"/>
    <w:rsid w:val="003C0608"/>
    <w:rsid w:val="003C2A18"/>
    <w:rsid w:val="003C373A"/>
    <w:rsid w:val="003C78CB"/>
    <w:rsid w:val="003D29F3"/>
    <w:rsid w:val="003D3B81"/>
    <w:rsid w:val="003D6729"/>
    <w:rsid w:val="003E35BF"/>
    <w:rsid w:val="003F112F"/>
    <w:rsid w:val="003F3916"/>
    <w:rsid w:val="003F5528"/>
    <w:rsid w:val="00403B80"/>
    <w:rsid w:val="004077E9"/>
    <w:rsid w:val="00412283"/>
    <w:rsid w:val="00416CD8"/>
    <w:rsid w:val="0042234C"/>
    <w:rsid w:val="00424A0F"/>
    <w:rsid w:val="00427218"/>
    <w:rsid w:val="0043464F"/>
    <w:rsid w:val="004460BB"/>
    <w:rsid w:val="0044746E"/>
    <w:rsid w:val="00455651"/>
    <w:rsid w:val="00461041"/>
    <w:rsid w:val="00471C63"/>
    <w:rsid w:val="004775F3"/>
    <w:rsid w:val="0048181D"/>
    <w:rsid w:val="004820D9"/>
    <w:rsid w:val="004916C2"/>
    <w:rsid w:val="00495FD9"/>
    <w:rsid w:val="004A4268"/>
    <w:rsid w:val="004A60E7"/>
    <w:rsid w:val="004C5937"/>
    <w:rsid w:val="004D1147"/>
    <w:rsid w:val="004D4553"/>
    <w:rsid w:val="004D58CB"/>
    <w:rsid w:val="004D5CCA"/>
    <w:rsid w:val="004D64B4"/>
    <w:rsid w:val="004D7B1F"/>
    <w:rsid w:val="004E2FA4"/>
    <w:rsid w:val="004E52A8"/>
    <w:rsid w:val="004E53E6"/>
    <w:rsid w:val="00505A30"/>
    <w:rsid w:val="00505E6D"/>
    <w:rsid w:val="00506996"/>
    <w:rsid w:val="005129BF"/>
    <w:rsid w:val="005205D5"/>
    <w:rsid w:val="005261A3"/>
    <w:rsid w:val="00531095"/>
    <w:rsid w:val="005344FB"/>
    <w:rsid w:val="00553FD4"/>
    <w:rsid w:val="0055450C"/>
    <w:rsid w:val="005574DD"/>
    <w:rsid w:val="005576FB"/>
    <w:rsid w:val="0057083F"/>
    <w:rsid w:val="00572657"/>
    <w:rsid w:val="005745F0"/>
    <w:rsid w:val="00583988"/>
    <w:rsid w:val="00586433"/>
    <w:rsid w:val="0059520A"/>
    <w:rsid w:val="005A53FF"/>
    <w:rsid w:val="005B11BD"/>
    <w:rsid w:val="005D0FA6"/>
    <w:rsid w:val="005D2980"/>
    <w:rsid w:val="005D5D1B"/>
    <w:rsid w:val="005D7118"/>
    <w:rsid w:val="005E2EA3"/>
    <w:rsid w:val="005E3A77"/>
    <w:rsid w:val="005E3EEC"/>
    <w:rsid w:val="005E4756"/>
    <w:rsid w:val="005F253D"/>
    <w:rsid w:val="005F722C"/>
    <w:rsid w:val="00605DA8"/>
    <w:rsid w:val="006320A1"/>
    <w:rsid w:val="006328FB"/>
    <w:rsid w:val="00633827"/>
    <w:rsid w:val="00652770"/>
    <w:rsid w:val="0065438F"/>
    <w:rsid w:val="0066524E"/>
    <w:rsid w:val="00670C92"/>
    <w:rsid w:val="006806CF"/>
    <w:rsid w:val="00691D14"/>
    <w:rsid w:val="00692A67"/>
    <w:rsid w:val="006963E3"/>
    <w:rsid w:val="0069694D"/>
    <w:rsid w:val="006A49D6"/>
    <w:rsid w:val="006A4B2E"/>
    <w:rsid w:val="006B69AF"/>
    <w:rsid w:val="006B7028"/>
    <w:rsid w:val="006C2B25"/>
    <w:rsid w:val="006C5A8F"/>
    <w:rsid w:val="006E04CF"/>
    <w:rsid w:val="006E140C"/>
    <w:rsid w:val="006E189E"/>
    <w:rsid w:val="006F674E"/>
    <w:rsid w:val="00702D8F"/>
    <w:rsid w:val="007045BE"/>
    <w:rsid w:val="00705291"/>
    <w:rsid w:val="00706347"/>
    <w:rsid w:val="00717DEE"/>
    <w:rsid w:val="00717F4D"/>
    <w:rsid w:val="00720666"/>
    <w:rsid w:val="00724263"/>
    <w:rsid w:val="007253FF"/>
    <w:rsid w:val="00726459"/>
    <w:rsid w:val="0073048C"/>
    <w:rsid w:val="007322D8"/>
    <w:rsid w:val="00733BB1"/>
    <w:rsid w:val="0074334A"/>
    <w:rsid w:val="00745383"/>
    <w:rsid w:val="00747324"/>
    <w:rsid w:val="007500EF"/>
    <w:rsid w:val="00753B80"/>
    <w:rsid w:val="007540FB"/>
    <w:rsid w:val="007555FF"/>
    <w:rsid w:val="0076135D"/>
    <w:rsid w:val="00762EEB"/>
    <w:rsid w:val="0076698A"/>
    <w:rsid w:val="00766FB0"/>
    <w:rsid w:val="00782031"/>
    <w:rsid w:val="00783DAC"/>
    <w:rsid w:val="0078680A"/>
    <w:rsid w:val="00793DBA"/>
    <w:rsid w:val="0079534A"/>
    <w:rsid w:val="007B0E75"/>
    <w:rsid w:val="007B7C13"/>
    <w:rsid w:val="007C1A20"/>
    <w:rsid w:val="007C45FB"/>
    <w:rsid w:val="007C5196"/>
    <w:rsid w:val="007E675C"/>
    <w:rsid w:val="007E7A9B"/>
    <w:rsid w:val="007F12E0"/>
    <w:rsid w:val="007F275E"/>
    <w:rsid w:val="007F28DD"/>
    <w:rsid w:val="007F2F01"/>
    <w:rsid w:val="007F5D8F"/>
    <w:rsid w:val="007F7C83"/>
    <w:rsid w:val="0081621B"/>
    <w:rsid w:val="00817114"/>
    <w:rsid w:val="00827477"/>
    <w:rsid w:val="00835321"/>
    <w:rsid w:val="0084213C"/>
    <w:rsid w:val="008439E8"/>
    <w:rsid w:val="0084616C"/>
    <w:rsid w:val="008548D1"/>
    <w:rsid w:val="008574AA"/>
    <w:rsid w:val="00857FC1"/>
    <w:rsid w:val="00865B44"/>
    <w:rsid w:val="0086648B"/>
    <w:rsid w:val="0087288F"/>
    <w:rsid w:val="00877348"/>
    <w:rsid w:val="0088026C"/>
    <w:rsid w:val="008900D6"/>
    <w:rsid w:val="008943B1"/>
    <w:rsid w:val="008954D3"/>
    <w:rsid w:val="008A1FEE"/>
    <w:rsid w:val="008A281C"/>
    <w:rsid w:val="008A28C3"/>
    <w:rsid w:val="008A4CC7"/>
    <w:rsid w:val="008A6483"/>
    <w:rsid w:val="008A7679"/>
    <w:rsid w:val="008B73F0"/>
    <w:rsid w:val="008C6BBC"/>
    <w:rsid w:val="008C717D"/>
    <w:rsid w:val="008D348F"/>
    <w:rsid w:val="008D43B2"/>
    <w:rsid w:val="008D457C"/>
    <w:rsid w:val="008D4BED"/>
    <w:rsid w:val="008D6303"/>
    <w:rsid w:val="008D7C58"/>
    <w:rsid w:val="008E00FE"/>
    <w:rsid w:val="008E02CB"/>
    <w:rsid w:val="008E0C48"/>
    <w:rsid w:val="008F660D"/>
    <w:rsid w:val="00901571"/>
    <w:rsid w:val="00902DE5"/>
    <w:rsid w:val="0090308A"/>
    <w:rsid w:val="00904D2E"/>
    <w:rsid w:val="00910841"/>
    <w:rsid w:val="0091446A"/>
    <w:rsid w:val="00914C08"/>
    <w:rsid w:val="0092323E"/>
    <w:rsid w:val="00923B5A"/>
    <w:rsid w:val="00923C9F"/>
    <w:rsid w:val="00926DE2"/>
    <w:rsid w:val="00945C6C"/>
    <w:rsid w:val="00947329"/>
    <w:rsid w:val="009474EC"/>
    <w:rsid w:val="009620CF"/>
    <w:rsid w:val="009675AB"/>
    <w:rsid w:val="009740D4"/>
    <w:rsid w:val="009817EC"/>
    <w:rsid w:val="00983027"/>
    <w:rsid w:val="00983C5E"/>
    <w:rsid w:val="00994053"/>
    <w:rsid w:val="009941F2"/>
    <w:rsid w:val="009B1F16"/>
    <w:rsid w:val="009C0849"/>
    <w:rsid w:val="009D0299"/>
    <w:rsid w:val="009D1037"/>
    <w:rsid w:val="009D1882"/>
    <w:rsid w:val="009D47E9"/>
    <w:rsid w:val="009D4B3F"/>
    <w:rsid w:val="009D676C"/>
    <w:rsid w:val="009E3978"/>
    <w:rsid w:val="009F3777"/>
    <w:rsid w:val="009F7977"/>
    <w:rsid w:val="00A07188"/>
    <w:rsid w:val="00A166DA"/>
    <w:rsid w:val="00A21921"/>
    <w:rsid w:val="00A431F4"/>
    <w:rsid w:val="00A4523E"/>
    <w:rsid w:val="00A53EEB"/>
    <w:rsid w:val="00A578A0"/>
    <w:rsid w:val="00A679D1"/>
    <w:rsid w:val="00A70124"/>
    <w:rsid w:val="00A75313"/>
    <w:rsid w:val="00A80F65"/>
    <w:rsid w:val="00A87FCB"/>
    <w:rsid w:val="00A92C02"/>
    <w:rsid w:val="00A96A2F"/>
    <w:rsid w:val="00AA0401"/>
    <w:rsid w:val="00AA37AE"/>
    <w:rsid w:val="00AA6C26"/>
    <w:rsid w:val="00AB046A"/>
    <w:rsid w:val="00AD1CC2"/>
    <w:rsid w:val="00AE188E"/>
    <w:rsid w:val="00AE1EF9"/>
    <w:rsid w:val="00AE2AFA"/>
    <w:rsid w:val="00AE4740"/>
    <w:rsid w:val="00AF27D7"/>
    <w:rsid w:val="00AF5463"/>
    <w:rsid w:val="00AF6674"/>
    <w:rsid w:val="00B22770"/>
    <w:rsid w:val="00B24FE6"/>
    <w:rsid w:val="00B262B7"/>
    <w:rsid w:val="00B26D33"/>
    <w:rsid w:val="00B47557"/>
    <w:rsid w:val="00B569CD"/>
    <w:rsid w:val="00B6319C"/>
    <w:rsid w:val="00B642D4"/>
    <w:rsid w:val="00B82BFD"/>
    <w:rsid w:val="00B82C2B"/>
    <w:rsid w:val="00B9645C"/>
    <w:rsid w:val="00BA4EA1"/>
    <w:rsid w:val="00BA6547"/>
    <w:rsid w:val="00BB1F79"/>
    <w:rsid w:val="00BB2908"/>
    <w:rsid w:val="00BB3115"/>
    <w:rsid w:val="00BC414D"/>
    <w:rsid w:val="00BE206B"/>
    <w:rsid w:val="00BE3130"/>
    <w:rsid w:val="00BE78B6"/>
    <w:rsid w:val="00C05D1D"/>
    <w:rsid w:val="00C13422"/>
    <w:rsid w:val="00C20592"/>
    <w:rsid w:val="00C23971"/>
    <w:rsid w:val="00C3321D"/>
    <w:rsid w:val="00C41438"/>
    <w:rsid w:val="00C445F4"/>
    <w:rsid w:val="00C45D6C"/>
    <w:rsid w:val="00C46ABE"/>
    <w:rsid w:val="00C47733"/>
    <w:rsid w:val="00C510AF"/>
    <w:rsid w:val="00C526C8"/>
    <w:rsid w:val="00C6516D"/>
    <w:rsid w:val="00C737B8"/>
    <w:rsid w:val="00C73C9B"/>
    <w:rsid w:val="00C73FE1"/>
    <w:rsid w:val="00C827F6"/>
    <w:rsid w:val="00C869EF"/>
    <w:rsid w:val="00C96706"/>
    <w:rsid w:val="00CA0509"/>
    <w:rsid w:val="00CA570B"/>
    <w:rsid w:val="00CB03C4"/>
    <w:rsid w:val="00CB1D0F"/>
    <w:rsid w:val="00CB31CA"/>
    <w:rsid w:val="00CB6059"/>
    <w:rsid w:val="00CB7A43"/>
    <w:rsid w:val="00CC4C1D"/>
    <w:rsid w:val="00CC71B2"/>
    <w:rsid w:val="00CE62E3"/>
    <w:rsid w:val="00CF1EA1"/>
    <w:rsid w:val="00CF5D0E"/>
    <w:rsid w:val="00D106B8"/>
    <w:rsid w:val="00D11F04"/>
    <w:rsid w:val="00D21B8C"/>
    <w:rsid w:val="00D37D7E"/>
    <w:rsid w:val="00D43489"/>
    <w:rsid w:val="00D5118B"/>
    <w:rsid w:val="00D51EA9"/>
    <w:rsid w:val="00D56ACC"/>
    <w:rsid w:val="00D655C0"/>
    <w:rsid w:val="00D700BD"/>
    <w:rsid w:val="00D716DF"/>
    <w:rsid w:val="00D730AD"/>
    <w:rsid w:val="00D74604"/>
    <w:rsid w:val="00D75862"/>
    <w:rsid w:val="00D76B00"/>
    <w:rsid w:val="00D83628"/>
    <w:rsid w:val="00D91156"/>
    <w:rsid w:val="00D9431F"/>
    <w:rsid w:val="00DB0164"/>
    <w:rsid w:val="00DC2318"/>
    <w:rsid w:val="00DC242A"/>
    <w:rsid w:val="00DC790B"/>
    <w:rsid w:val="00DD1FE3"/>
    <w:rsid w:val="00DD31AE"/>
    <w:rsid w:val="00DE04FC"/>
    <w:rsid w:val="00DE1F5F"/>
    <w:rsid w:val="00DE2BB5"/>
    <w:rsid w:val="00DE4958"/>
    <w:rsid w:val="00DE4B76"/>
    <w:rsid w:val="00E00345"/>
    <w:rsid w:val="00E00DE3"/>
    <w:rsid w:val="00E01552"/>
    <w:rsid w:val="00E06AF2"/>
    <w:rsid w:val="00E07A74"/>
    <w:rsid w:val="00E36F71"/>
    <w:rsid w:val="00E407A4"/>
    <w:rsid w:val="00E54F97"/>
    <w:rsid w:val="00E64DCE"/>
    <w:rsid w:val="00E66B27"/>
    <w:rsid w:val="00E752D8"/>
    <w:rsid w:val="00E75D5A"/>
    <w:rsid w:val="00E76D46"/>
    <w:rsid w:val="00E80C13"/>
    <w:rsid w:val="00E8189B"/>
    <w:rsid w:val="00E82A23"/>
    <w:rsid w:val="00E85073"/>
    <w:rsid w:val="00E8626E"/>
    <w:rsid w:val="00E94A44"/>
    <w:rsid w:val="00EA2FBC"/>
    <w:rsid w:val="00EA4DD6"/>
    <w:rsid w:val="00EA6F3F"/>
    <w:rsid w:val="00EB09D3"/>
    <w:rsid w:val="00EB31C8"/>
    <w:rsid w:val="00EB7C5E"/>
    <w:rsid w:val="00EC5D4B"/>
    <w:rsid w:val="00EC63B0"/>
    <w:rsid w:val="00ED3889"/>
    <w:rsid w:val="00ED4FB9"/>
    <w:rsid w:val="00ED7ECD"/>
    <w:rsid w:val="00EE1DE5"/>
    <w:rsid w:val="00EE424D"/>
    <w:rsid w:val="00EE5347"/>
    <w:rsid w:val="00EE5CD5"/>
    <w:rsid w:val="00EF2727"/>
    <w:rsid w:val="00F0219A"/>
    <w:rsid w:val="00F052D5"/>
    <w:rsid w:val="00F11B33"/>
    <w:rsid w:val="00F12847"/>
    <w:rsid w:val="00F135F2"/>
    <w:rsid w:val="00F13C6D"/>
    <w:rsid w:val="00F14A81"/>
    <w:rsid w:val="00F23C6B"/>
    <w:rsid w:val="00F23CFC"/>
    <w:rsid w:val="00F312FA"/>
    <w:rsid w:val="00F3322B"/>
    <w:rsid w:val="00F35C87"/>
    <w:rsid w:val="00F37181"/>
    <w:rsid w:val="00F440C1"/>
    <w:rsid w:val="00F51234"/>
    <w:rsid w:val="00F51744"/>
    <w:rsid w:val="00F51C21"/>
    <w:rsid w:val="00F527A7"/>
    <w:rsid w:val="00F5424E"/>
    <w:rsid w:val="00F55490"/>
    <w:rsid w:val="00F56226"/>
    <w:rsid w:val="00F61AA6"/>
    <w:rsid w:val="00F70E1D"/>
    <w:rsid w:val="00F76290"/>
    <w:rsid w:val="00F81AB6"/>
    <w:rsid w:val="00F87446"/>
    <w:rsid w:val="00F95F9A"/>
    <w:rsid w:val="00FA16CF"/>
    <w:rsid w:val="00FA74EC"/>
    <w:rsid w:val="00FB324A"/>
    <w:rsid w:val="00FB3967"/>
    <w:rsid w:val="00FB4CE0"/>
    <w:rsid w:val="00FC1CF0"/>
    <w:rsid w:val="00FC1DC9"/>
    <w:rsid w:val="00FC5371"/>
    <w:rsid w:val="00FD094A"/>
    <w:rsid w:val="00FD0EDF"/>
    <w:rsid w:val="00FD4661"/>
    <w:rsid w:val="00FE72F4"/>
    <w:rsid w:val="00FF08B6"/>
    <w:rsid w:val="00FF1A93"/>
    <w:rsid w:val="00FF4D26"/>
    <w:rsid w:val="00FF5514"/>
    <w:rsid w:val="00F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2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72"/>
    <w:qFormat/>
    <w:rsid w:val="00317E7D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7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7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1A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A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1A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A9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4</cp:revision>
  <dcterms:created xsi:type="dcterms:W3CDTF">2017-10-16T21:18:00Z</dcterms:created>
  <dcterms:modified xsi:type="dcterms:W3CDTF">2017-10-18T07:45:00Z</dcterms:modified>
</cp:coreProperties>
</file>